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C8" w:rsidRDefault="00AC71C8" w:rsidP="00AC71C8">
      <w:pPr>
        <w:jc w:val="center"/>
      </w:pPr>
      <w:r>
        <w:t>Сведения  о доходах, об имуществе и обязательствах</w:t>
      </w:r>
    </w:p>
    <w:p w:rsidR="00AC71C8" w:rsidRDefault="00AC71C8" w:rsidP="00AC71C8">
      <w:pPr>
        <w:jc w:val="center"/>
      </w:pPr>
      <w:r>
        <w:t>имущественного характера за отчетный период</w:t>
      </w:r>
    </w:p>
    <w:p w:rsidR="00AC71C8" w:rsidRDefault="00C0137F" w:rsidP="00AC71C8">
      <w:pPr>
        <w:jc w:val="center"/>
      </w:pPr>
      <w:r>
        <w:t>с 1 января 2012 г. по 31 декабря 2012</w:t>
      </w:r>
      <w:r w:rsidR="00AC71C8">
        <w:t xml:space="preserve"> г.</w:t>
      </w:r>
    </w:p>
    <w:p w:rsidR="00AC71C8" w:rsidRDefault="006E4B80" w:rsidP="00AC71C8">
      <w:pPr>
        <w:jc w:val="center"/>
      </w:pPr>
      <w:r>
        <w:t>муниципальных служащих</w:t>
      </w:r>
      <w:r w:rsidR="00AC71C8">
        <w:t xml:space="preserve"> Финансового управления администрации </w:t>
      </w:r>
      <w:proofErr w:type="spellStart"/>
      <w:r w:rsidR="00AC71C8">
        <w:t>Усть-Катавского</w:t>
      </w:r>
      <w:proofErr w:type="spellEnd"/>
      <w:r w:rsidR="00AC71C8">
        <w:t xml:space="preserve"> городского округа</w:t>
      </w:r>
    </w:p>
    <w:p w:rsidR="00AC71C8" w:rsidRDefault="00AC71C8" w:rsidP="00AC71C8">
      <w:pPr>
        <w:jc w:val="center"/>
      </w:pPr>
    </w:p>
    <w:tbl>
      <w:tblPr>
        <w:tblStyle w:val="a3"/>
        <w:tblW w:w="15765" w:type="dxa"/>
        <w:tblLayout w:type="fixed"/>
        <w:tblLook w:val="01E0"/>
      </w:tblPr>
      <w:tblGrid>
        <w:gridCol w:w="2087"/>
        <w:gridCol w:w="1799"/>
        <w:gridCol w:w="1799"/>
        <w:gridCol w:w="2160"/>
        <w:gridCol w:w="1260"/>
        <w:gridCol w:w="1080"/>
        <w:gridCol w:w="1620"/>
        <w:gridCol w:w="1260"/>
        <w:gridCol w:w="1260"/>
        <w:gridCol w:w="1440"/>
      </w:tblGrid>
      <w:tr w:rsidR="00AC71C8" w:rsidTr="00AC71C8"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ФИО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должность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Декларированный годовой доход за отчетный период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 xml:space="preserve">Перечень объектов </w:t>
            </w:r>
            <w:proofErr w:type="gramStart"/>
            <w:r>
              <w:t>недвижимого</w:t>
            </w:r>
            <w:proofErr w:type="gramEnd"/>
          </w:p>
          <w:p w:rsidR="00AC71C8" w:rsidRDefault="00AC71C8" w:rsidP="00C0137F">
            <w:pPr>
              <w:jc w:val="center"/>
            </w:pPr>
            <w:r>
              <w:t xml:space="preserve">имущества, </w:t>
            </w:r>
            <w:proofErr w:type="gramStart"/>
            <w:r>
              <w:t>находящихся</w:t>
            </w:r>
            <w:proofErr w:type="gramEnd"/>
            <w:r>
              <w:t xml:space="preserve"> в пользовании</w:t>
            </w:r>
          </w:p>
        </w:tc>
      </w:tr>
      <w:tr w:rsidR="00AC71C8" w:rsidTr="00AC71C8"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C8" w:rsidRDefault="00AC71C8" w:rsidP="00C0137F"/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C8" w:rsidRDefault="00AC71C8" w:rsidP="00C0137F"/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C8" w:rsidRDefault="00AC71C8" w:rsidP="00C0137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Площадь</w:t>
            </w:r>
          </w:p>
          <w:p w:rsidR="00AC71C8" w:rsidRDefault="00AC71C8" w:rsidP="00C0137F">
            <w:pPr>
              <w:jc w:val="center"/>
            </w:pPr>
            <w: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Страна расположения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Транспортные средства с указанием вида и марки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площадь</w:t>
            </w:r>
          </w:p>
          <w:p w:rsidR="00AC71C8" w:rsidRDefault="00AC71C8" w:rsidP="00C0137F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страна расположения</w:t>
            </w:r>
          </w:p>
        </w:tc>
      </w:tr>
      <w:tr w:rsidR="00AC71C8" w:rsidTr="00AC71C8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  <w:rPr>
                <w:b/>
              </w:rPr>
            </w:pPr>
            <w:r>
              <w:rPr>
                <w:b/>
              </w:rPr>
              <w:t>Логинова</w:t>
            </w:r>
          </w:p>
          <w:p w:rsidR="00AC71C8" w:rsidRDefault="00AC71C8" w:rsidP="00C0137F">
            <w:pPr>
              <w:jc w:val="center"/>
              <w:rPr>
                <w:b/>
              </w:rPr>
            </w:pPr>
            <w:r>
              <w:rPr>
                <w:b/>
              </w:rPr>
              <w:t>Антонина</w:t>
            </w:r>
          </w:p>
          <w:p w:rsidR="00AC71C8" w:rsidRDefault="00AC71C8" w:rsidP="00C0137F">
            <w:pPr>
              <w:jc w:val="center"/>
              <w:rPr>
                <w:b/>
              </w:rPr>
            </w:pPr>
            <w:r>
              <w:rPr>
                <w:b/>
              </w:rPr>
              <w:t>Петровна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 xml:space="preserve">Заместитель главы </w:t>
            </w:r>
            <w:proofErr w:type="spellStart"/>
            <w:r>
              <w:t>Усть-Катавскского</w:t>
            </w:r>
            <w:proofErr w:type="spellEnd"/>
            <w:r>
              <w:t xml:space="preserve">  городского округ</w:t>
            </w:r>
            <w:proofErr w:type="gramStart"/>
            <w:r>
              <w:t>а-</w:t>
            </w:r>
            <w:proofErr w:type="gramEnd"/>
            <w:r>
              <w:t xml:space="preserve"> начальник финансового управления администрации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</w:tr>
      <w:tr w:rsidR="00AC71C8" w:rsidTr="00AC71C8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 w:rsidRPr="007E17D6">
              <w:t>Муж</w:t>
            </w:r>
            <w:r>
              <w:t>-</w:t>
            </w:r>
          </w:p>
          <w:p w:rsidR="00AC71C8" w:rsidRDefault="00AC71C8" w:rsidP="00C0137F">
            <w:pPr>
              <w:jc w:val="center"/>
            </w:pPr>
          </w:p>
          <w:p w:rsidR="00AC71C8" w:rsidRDefault="00AC71C8" w:rsidP="00C0137F">
            <w:pPr>
              <w:jc w:val="center"/>
            </w:pPr>
            <w:r>
              <w:t>Логинов</w:t>
            </w:r>
          </w:p>
          <w:p w:rsidR="00AC71C8" w:rsidRDefault="00AC71C8" w:rsidP="00C0137F">
            <w:pPr>
              <w:jc w:val="center"/>
            </w:pPr>
            <w:r>
              <w:t>Валерий</w:t>
            </w:r>
          </w:p>
          <w:p w:rsidR="00AC71C8" w:rsidRDefault="00AC71C8" w:rsidP="00C0137F">
            <w:pPr>
              <w:jc w:val="center"/>
            </w:pPr>
            <w:r>
              <w:t>Владимирович</w:t>
            </w:r>
          </w:p>
          <w:p w:rsidR="00AC71C8" w:rsidRPr="007E17D6" w:rsidRDefault="00AC71C8" w:rsidP="00C0137F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Водитель в финансовом управлении администрации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Квартира-</w:t>
            </w:r>
          </w:p>
          <w:p w:rsidR="00AC71C8" w:rsidRDefault="00AC71C8" w:rsidP="00C0137F">
            <w:pPr>
              <w:jc w:val="center"/>
            </w:pPr>
            <w:r>
              <w:t>¼ доли</w:t>
            </w:r>
          </w:p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52,3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Автомобиль легковой</w:t>
            </w:r>
          </w:p>
          <w:p w:rsidR="00AC71C8" w:rsidRPr="00AC71C8" w:rsidRDefault="00AC71C8" w:rsidP="00C0137F">
            <w:pPr>
              <w:jc w:val="center"/>
            </w:pPr>
            <w:r>
              <w:rPr>
                <w:lang w:val="en-US"/>
              </w:rPr>
              <w:t>FORD</w:t>
            </w:r>
            <w:r w:rsidRPr="00AC71C8">
              <w:t xml:space="preserve"> </w:t>
            </w:r>
          </w:p>
          <w:p w:rsidR="00AC71C8" w:rsidRPr="00F258F4" w:rsidRDefault="00AC71C8" w:rsidP="00C0137F">
            <w:pPr>
              <w:jc w:val="center"/>
            </w:pPr>
            <w:r>
              <w:t>ФОРД «ФОКУС»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</w:tr>
      <w:tr w:rsidR="00AC71C8" w:rsidTr="00AC71C8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  <w:rPr>
                <w:b/>
              </w:rPr>
            </w:pPr>
            <w:r>
              <w:rPr>
                <w:b/>
              </w:rPr>
              <w:t>Заремба</w:t>
            </w:r>
          </w:p>
          <w:p w:rsidR="00AC71C8" w:rsidRDefault="00AC71C8" w:rsidP="00C0137F">
            <w:pPr>
              <w:jc w:val="center"/>
              <w:rPr>
                <w:b/>
              </w:rPr>
            </w:pPr>
            <w:r>
              <w:rPr>
                <w:b/>
              </w:rPr>
              <w:t>Наталья</w:t>
            </w:r>
          </w:p>
          <w:p w:rsidR="00AC71C8" w:rsidRDefault="00AC71C8" w:rsidP="00C0137F">
            <w:pPr>
              <w:jc w:val="center"/>
              <w:rPr>
                <w:b/>
              </w:rPr>
            </w:pPr>
            <w:r>
              <w:rPr>
                <w:b/>
              </w:rPr>
              <w:t>Александровна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Начальник отдела казначейского исполнения бюджета  финансового управления</w:t>
            </w:r>
          </w:p>
          <w:p w:rsidR="00AC71C8" w:rsidRDefault="00AC71C8" w:rsidP="00C0137F">
            <w:pPr>
              <w:jc w:val="center"/>
            </w:pPr>
          </w:p>
          <w:p w:rsidR="00AC71C8" w:rsidRDefault="00AC71C8" w:rsidP="00C0137F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C0137F" w:rsidP="00C0137F">
            <w:pPr>
              <w:jc w:val="center"/>
            </w:pPr>
            <w:r>
              <w:t>296873,04</w:t>
            </w:r>
            <w:r w:rsidR="00AC71C8">
              <w:t xml:space="preserve">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  <w:r>
              <w:t>43,5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Автомобиль легковой</w:t>
            </w:r>
          </w:p>
          <w:p w:rsidR="00AC71C8" w:rsidRDefault="00AC71C8" w:rsidP="00C0137F">
            <w:pPr>
              <w:jc w:val="center"/>
            </w:pPr>
            <w:proofErr w:type="spellStart"/>
            <w:r>
              <w:t>Хёндай</w:t>
            </w:r>
            <w:proofErr w:type="spellEnd"/>
            <w:r>
              <w:t xml:space="preserve"> </w:t>
            </w:r>
            <w:proofErr w:type="spellStart"/>
            <w:r>
              <w:t>Гетц</w:t>
            </w:r>
            <w:proofErr w:type="spellEnd"/>
            <w:r>
              <w:t xml:space="preserve"> </w:t>
            </w:r>
            <w:r>
              <w:rPr>
                <w:lang w:val="en-US"/>
              </w:rPr>
              <w:t>GL</w:t>
            </w:r>
            <w:r>
              <w:t xml:space="preserve"> 1.4 МТ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</w:tr>
      <w:tr w:rsidR="00AC71C8" w:rsidTr="00AC71C8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  <w:r>
              <w:lastRenderedPageBreak/>
              <w:t xml:space="preserve">Сын </w:t>
            </w:r>
          </w:p>
          <w:p w:rsidR="00AC71C8" w:rsidRDefault="00AC71C8" w:rsidP="00C0137F">
            <w:pPr>
              <w:jc w:val="center"/>
              <w:rPr>
                <w:b/>
              </w:rPr>
            </w:pPr>
          </w:p>
          <w:p w:rsidR="00AC71C8" w:rsidRDefault="00AC71C8" w:rsidP="00C0137F">
            <w:pPr>
              <w:jc w:val="center"/>
              <w:rPr>
                <w:b/>
              </w:rPr>
            </w:pPr>
          </w:p>
          <w:p w:rsidR="00AC71C8" w:rsidRDefault="00AC71C8" w:rsidP="00C0137F">
            <w:pPr>
              <w:jc w:val="center"/>
              <w:rPr>
                <w:b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Учащийся МОУ СОШ №5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3B71EE" w:rsidP="00C0137F">
            <w:pPr>
              <w:jc w:val="center"/>
            </w:pPr>
            <w:r>
              <w:t>65488,81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</w:tr>
      <w:tr w:rsidR="00AC71C8" w:rsidTr="00AC71C8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Гаинцева</w:t>
            </w:r>
            <w:proofErr w:type="spellEnd"/>
          </w:p>
          <w:p w:rsidR="00AC71C8" w:rsidRDefault="00AC71C8" w:rsidP="00C0137F">
            <w:pPr>
              <w:jc w:val="center"/>
              <w:rPr>
                <w:b/>
              </w:rPr>
            </w:pPr>
            <w:r>
              <w:rPr>
                <w:b/>
              </w:rPr>
              <w:t>Галина</w:t>
            </w:r>
          </w:p>
          <w:p w:rsidR="00AC71C8" w:rsidRDefault="00AC71C8" w:rsidP="00C0137F">
            <w:pPr>
              <w:jc w:val="center"/>
              <w:rPr>
                <w:b/>
              </w:rPr>
            </w:pPr>
            <w:r>
              <w:rPr>
                <w:b/>
              </w:rPr>
              <w:t>Геннадьевна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Начальник отдела планирования и контроля финансового управления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1" w:rsidRDefault="00DD6A91" w:rsidP="00C0137F">
            <w:pPr>
              <w:jc w:val="center"/>
            </w:pPr>
          </w:p>
          <w:p w:rsidR="00DD6A91" w:rsidRDefault="00DD6A91" w:rsidP="00DD6A91">
            <w:pPr>
              <w:jc w:val="center"/>
            </w:pPr>
            <w:r>
              <w:t>785759,76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  <w:p w:rsidR="00AC71C8" w:rsidRDefault="00AC71C8" w:rsidP="00C0137F">
            <w:pPr>
              <w:jc w:val="center"/>
            </w:pPr>
          </w:p>
          <w:p w:rsidR="00AC71C8" w:rsidRDefault="00AC71C8" w:rsidP="0018499C"/>
          <w:p w:rsidR="00AC71C8" w:rsidRDefault="00AC71C8" w:rsidP="00C0137F">
            <w:pPr>
              <w:jc w:val="center"/>
            </w:pPr>
          </w:p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</w:tr>
      <w:tr w:rsidR="00AC71C8" w:rsidTr="00AC71C8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  <w:r>
              <w:t>Супруг</w:t>
            </w:r>
          </w:p>
          <w:p w:rsidR="00AC71C8" w:rsidRDefault="00AC71C8" w:rsidP="00C0137F">
            <w:pPr>
              <w:jc w:val="center"/>
              <w:rPr>
                <w:b/>
              </w:rPr>
            </w:pPr>
          </w:p>
          <w:p w:rsidR="00AC71C8" w:rsidRDefault="00AC71C8" w:rsidP="00C0137F">
            <w:pPr>
              <w:jc w:val="center"/>
              <w:rPr>
                <w:b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A" w:rsidRDefault="00A75844" w:rsidP="00A75844">
            <w:pPr>
              <w:jc w:val="center"/>
            </w:pPr>
            <w:r>
              <w:t xml:space="preserve">1348329,74 </w:t>
            </w:r>
            <w:proofErr w:type="spellStart"/>
            <w:r>
              <w:t>руб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70" w:rsidRDefault="00A75844" w:rsidP="00A75844">
            <w:pPr>
              <w:pStyle w:val="a4"/>
              <w:numPr>
                <w:ilvl w:val="0"/>
                <w:numId w:val="4"/>
              </w:numPr>
              <w:jc w:val="center"/>
            </w:pPr>
            <w:r>
              <w:t xml:space="preserve">земельный участок </w:t>
            </w:r>
          </w:p>
          <w:p w:rsidR="00A75844" w:rsidRDefault="00A75844" w:rsidP="00A75844">
            <w:pPr>
              <w:pStyle w:val="a4"/>
            </w:pPr>
          </w:p>
          <w:p w:rsidR="00A75844" w:rsidRDefault="00A75844" w:rsidP="00A75844">
            <w:pPr>
              <w:pStyle w:val="a4"/>
              <w:numPr>
                <w:ilvl w:val="0"/>
                <w:numId w:val="4"/>
              </w:num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70" w:rsidRDefault="00A75844" w:rsidP="00C0137F">
            <w:pPr>
              <w:jc w:val="center"/>
            </w:pPr>
            <w:r>
              <w:t>1206</w:t>
            </w:r>
          </w:p>
          <w:p w:rsidR="00A75844" w:rsidRDefault="00A75844" w:rsidP="00C0137F">
            <w:pPr>
              <w:jc w:val="center"/>
            </w:pPr>
          </w:p>
          <w:p w:rsidR="00A75844" w:rsidRDefault="00A75844" w:rsidP="00C0137F">
            <w:pPr>
              <w:jc w:val="center"/>
            </w:pPr>
          </w:p>
          <w:p w:rsidR="00A75844" w:rsidRDefault="00A75844" w:rsidP="00C0137F">
            <w:pPr>
              <w:jc w:val="center"/>
            </w:pPr>
            <w: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Россия</w:t>
            </w:r>
          </w:p>
          <w:p w:rsidR="00A75844" w:rsidRDefault="00A75844" w:rsidP="00C0137F">
            <w:pPr>
              <w:jc w:val="center"/>
            </w:pPr>
          </w:p>
          <w:p w:rsidR="00A75844" w:rsidRDefault="00A75844" w:rsidP="00C0137F">
            <w:pPr>
              <w:jc w:val="center"/>
            </w:pPr>
          </w:p>
          <w:p w:rsidR="00A75844" w:rsidRDefault="00A75844" w:rsidP="00C0137F">
            <w:pPr>
              <w:jc w:val="center"/>
            </w:pPr>
            <w: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Автомобиль легковой</w:t>
            </w:r>
          </w:p>
          <w:p w:rsidR="00AC71C8" w:rsidRDefault="00AC71C8" w:rsidP="00C0137F">
            <w:pPr>
              <w:jc w:val="center"/>
            </w:pPr>
            <w:r>
              <w:t>Нива «</w:t>
            </w:r>
            <w:proofErr w:type="spellStart"/>
            <w:r>
              <w:t>Шевролет</w:t>
            </w:r>
            <w:proofErr w:type="spellEnd"/>
            <w: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</w:tr>
      <w:tr w:rsidR="00AC71C8" w:rsidTr="00AC71C8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Неваленова</w:t>
            </w:r>
            <w:proofErr w:type="spellEnd"/>
          </w:p>
          <w:p w:rsidR="00AC71C8" w:rsidRDefault="00AC71C8" w:rsidP="00C0137F">
            <w:pPr>
              <w:jc w:val="center"/>
              <w:rPr>
                <w:b/>
              </w:rPr>
            </w:pPr>
            <w:r>
              <w:rPr>
                <w:b/>
              </w:rPr>
              <w:t>Елена</w:t>
            </w:r>
          </w:p>
          <w:p w:rsidR="00AC71C8" w:rsidRDefault="00AC71C8" w:rsidP="00C0137F">
            <w:pPr>
              <w:jc w:val="center"/>
              <w:rPr>
                <w:b/>
              </w:rPr>
            </w:pPr>
            <w:r>
              <w:rPr>
                <w:b/>
              </w:rPr>
              <w:t>Сергеевна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proofErr w:type="spellStart"/>
            <w:r>
              <w:t>Заместительначальника</w:t>
            </w:r>
            <w:proofErr w:type="spellEnd"/>
            <w:r>
              <w:t xml:space="preserve"> финансового управлени</w:t>
            </w:r>
            <w:proofErr w:type="gramStart"/>
            <w:r>
              <w:t>я-</w:t>
            </w:r>
            <w:proofErr w:type="gramEnd"/>
            <w:r>
              <w:t xml:space="preserve"> начальник бюджетного отдела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CC" w:rsidRDefault="000157CC" w:rsidP="00C0137F">
            <w:pPr>
              <w:jc w:val="center"/>
            </w:pPr>
          </w:p>
          <w:p w:rsidR="000157CC" w:rsidRDefault="000157CC" w:rsidP="00C0137F">
            <w:pPr>
              <w:jc w:val="center"/>
            </w:pPr>
          </w:p>
          <w:p w:rsidR="000157CC" w:rsidRDefault="000157CC" w:rsidP="00C0137F">
            <w:pPr>
              <w:jc w:val="center"/>
            </w:pPr>
            <w:r>
              <w:t>378299,52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9C7ACE" w:rsidP="00C0137F">
            <w:pPr>
              <w:jc w:val="center"/>
            </w:pPr>
            <w:r>
              <w:t xml:space="preserve">1) </w:t>
            </w:r>
            <w:r w:rsidR="00AC71C8">
              <w:t>Квартира индивидуальная</w:t>
            </w:r>
          </w:p>
          <w:p w:rsidR="009C7ACE" w:rsidRDefault="009C7ACE" w:rsidP="00C0137F">
            <w:pPr>
              <w:jc w:val="center"/>
            </w:pPr>
          </w:p>
          <w:p w:rsidR="009C7ACE" w:rsidRDefault="009C7ACE" w:rsidP="00C0137F">
            <w:pPr>
              <w:jc w:val="center"/>
            </w:pPr>
            <w:r>
              <w:t>2) Земельный садовый участок</w:t>
            </w:r>
          </w:p>
          <w:p w:rsidR="009C7ACE" w:rsidRDefault="009C7ACE" w:rsidP="00C0137F">
            <w:pPr>
              <w:jc w:val="center"/>
            </w:pPr>
          </w:p>
          <w:p w:rsidR="009C7ACE" w:rsidRDefault="009C7ACE" w:rsidP="00C0137F">
            <w:pPr>
              <w:jc w:val="center"/>
            </w:pPr>
            <w:r>
              <w:t>3) Садовый домик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  <w:p w:rsidR="00AC71C8" w:rsidRDefault="00AC71C8" w:rsidP="00C0137F">
            <w:pPr>
              <w:jc w:val="center"/>
            </w:pPr>
            <w:r>
              <w:t>6</w:t>
            </w:r>
            <w:r w:rsidR="00E462C9">
              <w:t>1,95</w:t>
            </w:r>
          </w:p>
          <w:p w:rsidR="009C7ACE" w:rsidRDefault="009C7ACE" w:rsidP="00C0137F">
            <w:pPr>
              <w:jc w:val="center"/>
            </w:pPr>
          </w:p>
          <w:p w:rsidR="009C7ACE" w:rsidRDefault="009C7ACE" w:rsidP="00C0137F">
            <w:pPr>
              <w:jc w:val="center"/>
            </w:pPr>
            <w:r>
              <w:t>650,0</w:t>
            </w:r>
          </w:p>
          <w:p w:rsidR="009C7ACE" w:rsidRDefault="009C7ACE" w:rsidP="00C0137F">
            <w:pPr>
              <w:jc w:val="center"/>
            </w:pPr>
            <w:r>
              <w:t>\</w:t>
            </w:r>
          </w:p>
          <w:p w:rsidR="009C7ACE" w:rsidRDefault="009C7ACE" w:rsidP="00C0137F">
            <w:pPr>
              <w:jc w:val="center"/>
            </w:pPr>
          </w:p>
          <w:p w:rsidR="009C7ACE" w:rsidRDefault="009C7ACE" w:rsidP="00C0137F">
            <w:pPr>
              <w:jc w:val="center"/>
            </w:pPr>
            <w:r>
              <w:t>17,9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Россия</w:t>
            </w:r>
          </w:p>
          <w:p w:rsidR="009C7ACE" w:rsidRDefault="009C7ACE" w:rsidP="00C0137F">
            <w:pPr>
              <w:jc w:val="center"/>
            </w:pPr>
          </w:p>
          <w:p w:rsidR="009C7ACE" w:rsidRDefault="009C7ACE" w:rsidP="00C0137F">
            <w:pPr>
              <w:jc w:val="center"/>
            </w:pPr>
          </w:p>
          <w:p w:rsidR="009C7ACE" w:rsidRDefault="009C7ACE" w:rsidP="00C0137F">
            <w:pPr>
              <w:jc w:val="center"/>
            </w:pPr>
            <w:r>
              <w:t>Россия</w:t>
            </w:r>
          </w:p>
          <w:p w:rsidR="009C7ACE" w:rsidRDefault="009C7ACE" w:rsidP="00C0137F">
            <w:pPr>
              <w:jc w:val="center"/>
            </w:pPr>
          </w:p>
          <w:p w:rsidR="009C7ACE" w:rsidRDefault="009C7ACE" w:rsidP="00C0137F">
            <w:pPr>
              <w:jc w:val="center"/>
            </w:pPr>
          </w:p>
          <w:p w:rsidR="009C7ACE" w:rsidRDefault="009C7ACE" w:rsidP="00C0137F">
            <w:pPr>
              <w:jc w:val="center"/>
            </w:pPr>
            <w: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</w:tr>
      <w:tr w:rsidR="00AC71C8" w:rsidTr="00AC71C8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супруг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C" w:rsidRDefault="000767AC" w:rsidP="00C0137F">
            <w:pPr>
              <w:jc w:val="center"/>
            </w:pPr>
          </w:p>
          <w:p w:rsidR="000767AC" w:rsidRDefault="000767AC" w:rsidP="00C0137F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553F81" w:rsidP="00C0137F">
            <w:pPr>
              <w:jc w:val="center"/>
            </w:pPr>
            <w:r>
              <w:t>363436,25руб.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553F81" w:rsidP="00C0137F">
            <w:pPr>
              <w:jc w:val="center"/>
            </w:pPr>
            <w:r>
              <w:t xml:space="preserve">1) Земельный участок для размещения и эксплуатации гаража </w:t>
            </w:r>
          </w:p>
          <w:p w:rsidR="00553F81" w:rsidRDefault="00553F81" w:rsidP="00C0137F">
            <w:pPr>
              <w:jc w:val="center"/>
            </w:pPr>
          </w:p>
          <w:p w:rsidR="00553F81" w:rsidRDefault="00553F81" w:rsidP="00553F81">
            <w:pPr>
              <w:jc w:val="center"/>
            </w:pPr>
            <w:r>
              <w:t xml:space="preserve">2)Земельный участок для размещения и эксплуатации гаража </w:t>
            </w:r>
          </w:p>
          <w:p w:rsidR="00553F81" w:rsidRDefault="00553F81" w:rsidP="00553F81">
            <w:pPr>
              <w:jc w:val="center"/>
            </w:pPr>
          </w:p>
          <w:p w:rsidR="00553F81" w:rsidRDefault="00553F81" w:rsidP="00553F81">
            <w:pPr>
              <w:jc w:val="center"/>
            </w:pPr>
            <w:r>
              <w:t xml:space="preserve">3)Гараж </w:t>
            </w:r>
          </w:p>
          <w:p w:rsidR="00553F81" w:rsidRDefault="00553F81" w:rsidP="00553F81">
            <w:pPr>
              <w:jc w:val="center"/>
            </w:pPr>
            <w:r>
              <w:t>4)гараж</w:t>
            </w:r>
          </w:p>
          <w:p w:rsidR="00553F81" w:rsidRDefault="00553F81" w:rsidP="00553F81">
            <w:pPr>
              <w:jc w:val="center"/>
            </w:pPr>
          </w:p>
          <w:p w:rsidR="00553F81" w:rsidRDefault="00553F81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553F81" w:rsidP="00C0137F">
            <w:pPr>
              <w:jc w:val="center"/>
            </w:pPr>
            <w:r>
              <w:t>21,0</w:t>
            </w:r>
          </w:p>
          <w:p w:rsidR="00553F81" w:rsidRDefault="00553F81" w:rsidP="00C0137F">
            <w:pPr>
              <w:jc w:val="center"/>
            </w:pPr>
          </w:p>
          <w:p w:rsidR="00553F81" w:rsidRDefault="00553F81" w:rsidP="00C0137F">
            <w:pPr>
              <w:jc w:val="center"/>
            </w:pPr>
          </w:p>
          <w:p w:rsidR="00553F81" w:rsidRDefault="00553F81" w:rsidP="00C0137F">
            <w:pPr>
              <w:jc w:val="center"/>
            </w:pPr>
          </w:p>
          <w:p w:rsidR="00553F81" w:rsidRDefault="00553F81" w:rsidP="00C0137F">
            <w:pPr>
              <w:jc w:val="center"/>
            </w:pPr>
          </w:p>
          <w:p w:rsidR="00553F81" w:rsidRDefault="00553F81" w:rsidP="00C0137F">
            <w:pPr>
              <w:jc w:val="center"/>
            </w:pPr>
          </w:p>
          <w:p w:rsidR="00553F81" w:rsidRDefault="00553F81" w:rsidP="00C0137F">
            <w:pPr>
              <w:jc w:val="center"/>
            </w:pPr>
            <w:r>
              <w:t>22,0</w:t>
            </w:r>
          </w:p>
          <w:p w:rsidR="00553F81" w:rsidRDefault="00553F81" w:rsidP="00C0137F">
            <w:pPr>
              <w:jc w:val="center"/>
            </w:pPr>
          </w:p>
          <w:p w:rsidR="00553F81" w:rsidRDefault="00553F81" w:rsidP="00C0137F">
            <w:pPr>
              <w:jc w:val="center"/>
            </w:pPr>
          </w:p>
          <w:p w:rsidR="00553F81" w:rsidRDefault="00553F81" w:rsidP="00C0137F">
            <w:pPr>
              <w:jc w:val="center"/>
            </w:pPr>
          </w:p>
          <w:p w:rsidR="00553F81" w:rsidRDefault="00553F81" w:rsidP="00C0137F">
            <w:pPr>
              <w:jc w:val="center"/>
            </w:pPr>
          </w:p>
          <w:p w:rsidR="00553F81" w:rsidRDefault="00553F81" w:rsidP="00C0137F">
            <w:pPr>
              <w:jc w:val="center"/>
            </w:pPr>
          </w:p>
          <w:p w:rsidR="00553F81" w:rsidRDefault="00553F81" w:rsidP="00C0137F">
            <w:pPr>
              <w:jc w:val="center"/>
            </w:pPr>
            <w:r>
              <w:t>19,4</w:t>
            </w:r>
          </w:p>
          <w:p w:rsidR="00553F81" w:rsidRDefault="00553F81" w:rsidP="00C0137F">
            <w:pPr>
              <w:jc w:val="center"/>
            </w:pPr>
            <w:r>
              <w:t>21,5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9C7ACE" w:rsidP="00C0137F">
            <w:pPr>
              <w:jc w:val="center"/>
            </w:pPr>
            <w:r>
              <w:t>Россия</w:t>
            </w:r>
          </w:p>
          <w:p w:rsidR="009C7ACE" w:rsidRDefault="009C7ACE" w:rsidP="00C0137F">
            <w:pPr>
              <w:jc w:val="center"/>
            </w:pPr>
          </w:p>
          <w:p w:rsidR="009C7ACE" w:rsidRDefault="009C7ACE" w:rsidP="00C0137F">
            <w:pPr>
              <w:jc w:val="center"/>
            </w:pPr>
          </w:p>
          <w:p w:rsidR="009C7ACE" w:rsidRDefault="009C7ACE" w:rsidP="00C0137F">
            <w:pPr>
              <w:jc w:val="center"/>
            </w:pPr>
          </w:p>
          <w:p w:rsidR="009C7ACE" w:rsidRDefault="009C7ACE" w:rsidP="00C0137F">
            <w:pPr>
              <w:jc w:val="center"/>
            </w:pPr>
          </w:p>
          <w:p w:rsidR="009C7ACE" w:rsidRDefault="009C7ACE" w:rsidP="00C0137F">
            <w:pPr>
              <w:jc w:val="center"/>
            </w:pPr>
          </w:p>
          <w:p w:rsidR="009C7ACE" w:rsidRDefault="009C7ACE" w:rsidP="00C0137F">
            <w:pPr>
              <w:jc w:val="center"/>
            </w:pPr>
            <w:r>
              <w:t>Россия</w:t>
            </w:r>
          </w:p>
          <w:p w:rsidR="009C7ACE" w:rsidRDefault="009C7ACE" w:rsidP="00C0137F">
            <w:pPr>
              <w:jc w:val="center"/>
            </w:pPr>
          </w:p>
          <w:p w:rsidR="009C7ACE" w:rsidRDefault="009C7ACE" w:rsidP="00C0137F">
            <w:pPr>
              <w:jc w:val="center"/>
            </w:pPr>
          </w:p>
          <w:p w:rsidR="009C7ACE" w:rsidRDefault="009C7ACE" w:rsidP="00C0137F">
            <w:pPr>
              <w:jc w:val="center"/>
            </w:pPr>
          </w:p>
          <w:p w:rsidR="009C7ACE" w:rsidRDefault="009C7ACE" w:rsidP="00C0137F">
            <w:pPr>
              <w:jc w:val="center"/>
            </w:pPr>
          </w:p>
          <w:p w:rsidR="009C7ACE" w:rsidRDefault="009C7ACE" w:rsidP="00C0137F">
            <w:pPr>
              <w:jc w:val="center"/>
            </w:pPr>
          </w:p>
          <w:p w:rsidR="009C7ACE" w:rsidRDefault="009C7ACE" w:rsidP="00C0137F">
            <w:pPr>
              <w:jc w:val="center"/>
            </w:pPr>
            <w:r>
              <w:t>Россия</w:t>
            </w:r>
          </w:p>
          <w:p w:rsidR="009C7ACE" w:rsidRDefault="009C7ACE" w:rsidP="00C0137F">
            <w:pPr>
              <w:jc w:val="center"/>
            </w:pPr>
            <w: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553F81" w:rsidP="00C0137F">
            <w:pPr>
              <w:jc w:val="center"/>
            </w:pPr>
            <w:r>
              <w:t xml:space="preserve">1)Автомобиль легковой </w:t>
            </w:r>
          </w:p>
          <w:p w:rsidR="000157CC" w:rsidRPr="000157CC" w:rsidRDefault="000157CC" w:rsidP="00C0137F">
            <w:pPr>
              <w:jc w:val="center"/>
            </w:pPr>
            <w:r>
              <w:rPr>
                <w:lang w:val="en-US"/>
              </w:rPr>
              <w:t>HYNDAI</w:t>
            </w:r>
            <w:r w:rsidRPr="000157CC">
              <w:t xml:space="preserve"> </w:t>
            </w:r>
            <w:r>
              <w:rPr>
                <w:lang w:val="en-US"/>
              </w:rPr>
              <w:t>Accent</w:t>
            </w:r>
          </w:p>
          <w:p w:rsidR="000157CC" w:rsidRPr="000157CC" w:rsidRDefault="000157CC" w:rsidP="00C0137F">
            <w:pPr>
              <w:jc w:val="center"/>
            </w:pPr>
            <w:r w:rsidRPr="000157CC">
              <w:t>2)</w:t>
            </w:r>
            <w:r>
              <w:t>ГАЗ 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</w:tr>
      <w:tr w:rsidR="00AC71C8" w:rsidTr="00AC71C8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lastRenderedPageBreak/>
              <w:t>сын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Учащийся МОУ СОШ №1</w:t>
            </w:r>
          </w:p>
          <w:p w:rsidR="00D12F88" w:rsidRDefault="00D12F88" w:rsidP="00C0137F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</w:tr>
      <w:tr w:rsidR="00AC71C8" w:rsidTr="00AC71C8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дочь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Учащаяся МОУ СОШ</w:t>
            </w:r>
          </w:p>
          <w:p w:rsidR="00AC71C8" w:rsidRDefault="00AC71C8" w:rsidP="00C0137F">
            <w:pPr>
              <w:jc w:val="center"/>
            </w:pPr>
            <w:r>
              <w:t xml:space="preserve"> №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</w:tr>
      <w:tr w:rsidR="00AC71C8" w:rsidTr="00AC71C8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  <w:rPr>
                <w:b/>
              </w:rPr>
            </w:pPr>
            <w:r>
              <w:rPr>
                <w:b/>
              </w:rPr>
              <w:t>Косолапова</w:t>
            </w:r>
          </w:p>
          <w:p w:rsidR="00AC71C8" w:rsidRDefault="00AC71C8" w:rsidP="00C0137F">
            <w:pPr>
              <w:jc w:val="center"/>
              <w:rPr>
                <w:b/>
              </w:rPr>
            </w:pPr>
            <w:r>
              <w:rPr>
                <w:b/>
              </w:rPr>
              <w:t>Светлана</w:t>
            </w:r>
          </w:p>
          <w:p w:rsidR="00AC71C8" w:rsidRDefault="00AC71C8" w:rsidP="00C0137F">
            <w:pPr>
              <w:jc w:val="center"/>
              <w:rPr>
                <w:b/>
              </w:rPr>
            </w:pPr>
            <w:r>
              <w:rPr>
                <w:b/>
              </w:rPr>
              <w:t>Александровна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Главный бухгалтер финансового управления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CE" w:rsidRDefault="009C7ACE" w:rsidP="00C0137F">
            <w:pPr>
              <w:jc w:val="center"/>
            </w:pPr>
          </w:p>
          <w:p w:rsidR="009C7ACE" w:rsidRDefault="009C7ACE" w:rsidP="00C0137F">
            <w:pPr>
              <w:jc w:val="center"/>
            </w:pPr>
            <w:r>
              <w:t>290824,81</w:t>
            </w:r>
            <w:r w:rsidR="006303AA">
              <w:t xml:space="preserve">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6303AA" w:rsidP="006303AA">
            <w:pPr>
              <w:pStyle w:val="a4"/>
              <w:numPr>
                <w:ilvl w:val="0"/>
                <w:numId w:val="2"/>
              </w:numPr>
              <w:ind w:left="127" w:firstLine="0"/>
            </w:pPr>
            <w:r>
              <w:t>Квартира индивидуальная</w:t>
            </w:r>
          </w:p>
          <w:p w:rsidR="006303AA" w:rsidRDefault="006303AA" w:rsidP="006303AA"/>
          <w:p w:rsidR="006303AA" w:rsidRDefault="006303AA" w:rsidP="006303AA">
            <w:pPr>
              <w:pStyle w:val="a4"/>
              <w:numPr>
                <w:ilvl w:val="0"/>
                <w:numId w:val="2"/>
              </w:numPr>
            </w:pPr>
            <w:r>
              <w:t>½ доли квартиры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  <w:p w:rsidR="00AC71C8" w:rsidRDefault="00AC71C8" w:rsidP="00C0137F">
            <w:pPr>
              <w:jc w:val="center"/>
            </w:pPr>
            <w:r>
              <w:t>61,9</w:t>
            </w:r>
          </w:p>
          <w:p w:rsidR="006303AA" w:rsidRDefault="006303AA" w:rsidP="00C0137F">
            <w:pPr>
              <w:jc w:val="center"/>
            </w:pPr>
          </w:p>
          <w:p w:rsidR="006303AA" w:rsidRDefault="006303AA" w:rsidP="00C0137F">
            <w:pPr>
              <w:jc w:val="center"/>
            </w:pPr>
            <w:r>
              <w:t>60,7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Россия</w:t>
            </w:r>
          </w:p>
          <w:p w:rsidR="006303AA" w:rsidRDefault="006303AA" w:rsidP="00C0137F">
            <w:pPr>
              <w:jc w:val="center"/>
            </w:pPr>
          </w:p>
          <w:p w:rsidR="006303AA" w:rsidRDefault="006303AA" w:rsidP="00C0137F">
            <w:pPr>
              <w:jc w:val="center"/>
            </w:pPr>
          </w:p>
          <w:p w:rsidR="006303AA" w:rsidRDefault="006303AA" w:rsidP="00C0137F">
            <w:pPr>
              <w:jc w:val="center"/>
            </w:pPr>
            <w: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</w:tr>
      <w:tr w:rsidR="00AC71C8" w:rsidTr="00AC71C8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дочь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8" w:rsidRDefault="00AC71C8" w:rsidP="00C0137F">
            <w:pPr>
              <w:jc w:val="center"/>
            </w:pPr>
            <w:r>
              <w:t>несовершеннолетняя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6303AA" w:rsidP="006303AA">
            <w:pPr>
              <w:pStyle w:val="a4"/>
              <w:numPr>
                <w:ilvl w:val="0"/>
                <w:numId w:val="3"/>
              </w:numPr>
            </w:pPr>
            <w:r>
              <w:t>½ доли квартиры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  <w:p w:rsidR="006303AA" w:rsidRDefault="006303AA" w:rsidP="00C0137F">
            <w:pPr>
              <w:jc w:val="center"/>
            </w:pPr>
            <w:r>
              <w:t>60,7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  <w:p w:rsidR="006303AA" w:rsidRDefault="006303AA" w:rsidP="00C0137F">
            <w:pPr>
              <w:jc w:val="center"/>
            </w:pPr>
            <w: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</w:tr>
      <w:tr w:rsidR="00AC71C8" w:rsidTr="00AC71C8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8" w:rsidRDefault="00AC71C8" w:rsidP="00C0137F">
            <w:pPr>
              <w:jc w:val="center"/>
            </w:pPr>
          </w:p>
        </w:tc>
      </w:tr>
    </w:tbl>
    <w:p w:rsidR="00AC71C8" w:rsidRDefault="00AC71C8" w:rsidP="00AC71C8"/>
    <w:p w:rsidR="00AC71C8" w:rsidRDefault="00AC71C8" w:rsidP="00AC71C8"/>
    <w:p w:rsidR="00263562" w:rsidRDefault="00263562"/>
    <w:sectPr w:rsidR="00263562" w:rsidSect="00C0137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2DBE"/>
    <w:multiLevelType w:val="hybridMultilevel"/>
    <w:tmpl w:val="3A9AA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E4D25"/>
    <w:multiLevelType w:val="hybridMultilevel"/>
    <w:tmpl w:val="54084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A0B8C"/>
    <w:multiLevelType w:val="hybridMultilevel"/>
    <w:tmpl w:val="8BE41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17D58"/>
    <w:multiLevelType w:val="hybridMultilevel"/>
    <w:tmpl w:val="0E8C9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C8"/>
    <w:rsid w:val="000157CC"/>
    <w:rsid w:val="000427EC"/>
    <w:rsid w:val="000767AC"/>
    <w:rsid w:val="000B4D69"/>
    <w:rsid w:val="000F7E9D"/>
    <w:rsid w:val="001319F0"/>
    <w:rsid w:val="001337E8"/>
    <w:rsid w:val="001777F4"/>
    <w:rsid w:val="00181810"/>
    <w:rsid w:val="0018499C"/>
    <w:rsid w:val="001C2B6B"/>
    <w:rsid w:val="001D3022"/>
    <w:rsid w:val="00206E88"/>
    <w:rsid w:val="00235AEE"/>
    <w:rsid w:val="00263562"/>
    <w:rsid w:val="002C2573"/>
    <w:rsid w:val="002C77D0"/>
    <w:rsid w:val="002D4359"/>
    <w:rsid w:val="002E7451"/>
    <w:rsid w:val="002F7A13"/>
    <w:rsid w:val="0036762E"/>
    <w:rsid w:val="003B71EE"/>
    <w:rsid w:val="00413992"/>
    <w:rsid w:val="00415D78"/>
    <w:rsid w:val="00422393"/>
    <w:rsid w:val="00454347"/>
    <w:rsid w:val="0045549E"/>
    <w:rsid w:val="00474A9D"/>
    <w:rsid w:val="00490CFB"/>
    <w:rsid w:val="005074A8"/>
    <w:rsid w:val="00511095"/>
    <w:rsid w:val="00515915"/>
    <w:rsid w:val="00540664"/>
    <w:rsid w:val="00547AC2"/>
    <w:rsid w:val="00553F81"/>
    <w:rsid w:val="005803E4"/>
    <w:rsid w:val="0059040E"/>
    <w:rsid w:val="00592177"/>
    <w:rsid w:val="005A563F"/>
    <w:rsid w:val="005D4CB0"/>
    <w:rsid w:val="005D6619"/>
    <w:rsid w:val="00601F46"/>
    <w:rsid w:val="00613827"/>
    <w:rsid w:val="00624605"/>
    <w:rsid w:val="00626337"/>
    <w:rsid w:val="006303AA"/>
    <w:rsid w:val="00641312"/>
    <w:rsid w:val="00690919"/>
    <w:rsid w:val="006A0228"/>
    <w:rsid w:val="006E4B80"/>
    <w:rsid w:val="006F0AB2"/>
    <w:rsid w:val="00760C63"/>
    <w:rsid w:val="00785708"/>
    <w:rsid w:val="007A50B5"/>
    <w:rsid w:val="00803C7C"/>
    <w:rsid w:val="0081081C"/>
    <w:rsid w:val="00816831"/>
    <w:rsid w:val="00844B3F"/>
    <w:rsid w:val="00867198"/>
    <w:rsid w:val="008833C0"/>
    <w:rsid w:val="00897D99"/>
    <w:rsid w:val="008B035E"/>
    <w:rsid w:val="008C4638"/>
    <w:rsid w:val="008E15FE"/>
    <w:rsid w:val="0099385E"/>
    <w:rsid w:val="009A6388"/>
    <w:rsid w:val="009C253B"/>
    <w:rsid w:val="009C7ACE"/>
    <w:rsid w:val="009E48E3"/>
    <w:rsid w:val="009F26B1"/>
    <w:rsid w:val="00A75844"/>
    <w:rsid w:val="00A77906"/>
    <w:rsid w:val="00AB5470"/>
    <w:rsid w:val="00AC10AB"/>
    <w:rsid w:val="00AC71C8"/>
    <w:rsid w:val="00B13F4B"/>
    <w:rsid w:val="00B31717"/>
    <w:rsid w:val="00B36340"/>
    <w:rsid w:val="00B66581"/>
    <w:rsid w:val="00BA6320"/>
    <w:rsid w:val="00BD44E0"/>
    <w:rsid w:val="00C0137F"/>
    <w:rsid w:val="00C05031"/>
    <w:rsid w:val="00C078D2"/>
    <w:rsid w:val="00C17962"/>
    <w:rsid w:val="00C554D4"/>
    <w:rsid w:val="00CA6B4F"/>
    <w:rsid w:val="00CF1D5E"/>
    <w:rsid w:val="00D12F88"/>
    <w:rsid w:val="00D31F8F"/>
    <w:rsid w:val="00D80F01"/>
    <w:rsid w:val="00DA539C"/>
    <w:rsid w:val="00DC6C6C"/>
    <w:rsid w:val="00DD6A91"/>
    <w:rsid w:val="00DE0672"/>
    <w:rsid w:val="00DE27A1"/>
    <w:rsid w:val="00E07F23"/>
    <w:rsid w:val="00E448F7"/>
    <w:rsid w:val="00E462C9"/>
    <w:rsid w:val="00E51619"/>
    <w:rsid w:val="00E52135"/>
    <w:rsid w:val="00E60D7E"/>
    <w:rsid w:val="00E71660"/>
    <w:rsid w:val="00E764CF"/>
    <w:rsid w:val="00E8642C"/>
    <w:rsid w:val="00EC1094"/>
    <w:rsid w:val="00F54DA4"/>
    <w:rsid w:val="00F728F6"/>
    <w:rsid w:val="00F7646E"/>
    <w:rsid w:val="00F86008"/>
    <w:rsid w:val="00F93467"/>
    <w:rsid w:val="00F95ED0"/>
    <w:rsid w:val="00F979F6"/>
    <w:rsid w:val="00FA2DE7"/>
    <w:rsid w:val="00FA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Васильевна Родина</dc:creator>
  <cp:keywords/>
  <dc:description/>
  <cp:lastModifiedBy>morozov</cp:lastModifiedBy>
  <cp:revision>3</cp:revision>
  <dcterms:created xsi:type="dcterms:W3CDTF">2013-05-14T05:57:00Z</dcterms:created>
  <dcterms:modified xsi:type="dcterms:W3CDTF">2013-05-14T09:03:00Z</dcterms:modified>
</cp:coreProperties>
</file>